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82" w:tblpY="236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957"/>
        <w:gridCol w:w="246"/>
        <w:gridCol w:w="1574"/>
        <w:gridCol w:w="1500"/>
        <w:gridCol w:w="1240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现职位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个人情况概述、工作履历、曾获何等荣誉：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个人情况概述：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工作履历：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曾获荣誉：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85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声明：本人承诺上述信息真实有效。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8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申请人签字：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8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申请时间：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任职资格审核情况：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工作经历要求：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满足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学历要求：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满足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职称要求：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满足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年龄要求：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满足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知识背景及工作经历要求：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满足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总体情况：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满足  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  <w:t>不满足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其他说明：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聘报名表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WU4MmNlNTA3YTc2MWVkYWYxZmNkODQ2ZWU0MTQifQ=="/>
    <w:docVar w:name="DocumentID" w:val="{94A2CF47-4124-417C-97FB-8696545BB027}"/>
    <w:docVar w:name="DocumentName" w:val="附件2：发展研究院招聘启示(1)"/>
  </w:docVars>
  <w:rsids>
    <w:rsidRoot w:val="023C4755"/>
    <w:rsid w:val="007B70E4"/>
    <w:rsid w:val="014D033D"/>
    <w:rsid w:val="01DB055C"/>
    <w:rsid w:val="023C4755"/>
    <w:rsid w:val="026A0BEB"/>
    <w:rsid w:val="027D3FCA"/>
    <w:rsid w:val="029C1D6E"/>
    <w:rsid w:val="03C62EB8"/>
    <w:rsid w:val="03D053DB"/>
    <w:rsid w:val="05657B8B"/>
    <w:rsid w:val="06463CE9"/>
    <w:rsid w:val="069267CC"/>
    <w:rsid w:val="074C4053"/>
    <w:rsid w:val="075534B7"/>
    <w:rsid w:val="085008E3"/>
    <w:rsid w:val="086D5370"/>
    <w:rsid w:val="09214D6B"/>
    <w:rsid w:val="0BF42018"/>
    <w:rsid w:val="0DF30F4F"/>
    <w:rsid w:val="0EBB68CE"/>
    <w:rsid w:val="0EBE208D"/>
    <w:rsid w:val="10A304F1"/>
    <w:rsid w:val="123854C4"/>
    <w:rsid w:val="13562DC0"/>
    <w:rsid w:val="141C442D"/>
    <w:rsid w:val="168C5F1B"/>
    <w:rsid w:val="17CC3FA6"/>
    <w:rsid w:val="184C2C0F"/>
    <w:rsid w:val="194F5311"/>
    <w:rsid w:val="1B1C30D9"/>
    <w:rsid w:val="1BD31E78"/>
    <w:rsid w:val="1C166B75"/>
    <w:rsid w:val="1D412891"/>
    <w:rsid w:val="1D786FDB"/>
    <w:rsid w:val="23453623"/>
    <w:rsid w:val="242C627E"/>
    <w:rsid w:val="247275CC"/>
    <w:rsid w:val="24F11B9C"/>
    <w:rsid w:val="25E537A1"/>
    <w:rsid w:val="264A2270"/>
    <w:rsid w:val="2BB64A85"/>
    <w:rsid w:val="2C5A58B4"/>
    <w:rsid w:val="2C7D2E41"/>
    <w:rsid w:val="2E1A16AE"/>
    <w:rsid w:val="2F3D0EE4"/>
    <w:rsid w:val="2F671BF1"/>
    <w:rsid w:val="332B5282"/>
    <w:rsid w:val="34397809"/>
    <w:rsid w:val="36233AC7"/>
    <w:rsid w:val="38D86DD0"/>
    <w:rsid w:val="38DF790D"/>
    <w:rsid w:val="3B454553"/>
    <w:rsid w:val="3BD95A21"/>
    <w:rsid w:val="3C5205F4"/>
    <w:rsid w:val="3D007C88"/>
    <w:rsid w:val="3E3275A4"/>
    <w:rsid w:val="442750C9"/>
    <w:rsid w:val="46650E1C"/>
    <w:rsid w:val="48C65DA9"/>
    <w:rsid w:val="4DA70126"/>
    <w:rsid w:val="504C0625"/>
    <w:rsid w:val="50AF4052"/>
    <w:rsid w:val="510B0F9E"/>
    <w:rsid w:val="52870D27"/>
    <w:rsid w:val="52EF657D"/>
    <w:rsid w:val="55477773"/>
    <w:rsid w:val="560A69B1"/>
    <w:rsid w:val="56495F68"/>
    <w:rsid w:val="56744C80"/>
    <w:rsid w:val="587D0712"/>
    <w:rsid w:val="5C035F8A"/>
    <w:rsid w:val="5E080855"/>
    <w:rsid w:val="609B34F0"/>
    <w:rsid w:val="61EF5A22"/>
    <w:rsid w:val="63226167"/>
    <w:rsid w:val="63F56D68"/>
    <w:rsid w:val="64242137"/>
    <w:rsid w:val="65FC30F4"/>
    <w:rsid w:val="67413571"/>
    <w:rsid w:val="68486A41"/>
    <w:rsid w:val="697D7EFA"/>
    <w:rsid w:val="6B530DF8"/>
    <w:rsid w:val="6DD32176"/>
    <w:rsid w:val="71910E8E"/>
    <w:rsid w:val="72546F9B"/>
    <w:rsid w:val="73BE3151"/>
    <w:rsid w:val="76D6107D"/>
    <w:rsid w:val="77CF3DEE"/>
    <w:rsid w:val="78854051"/>
    <w:rsid w:val="7A7E2AC0"/>
    <w:rsid w:val="7C846D75"/>
    <w:rsid w:val="7CE22515"/>
    <w:rsid w:val="7DB7126E"/>
    <w:rsid w:val="7E034C71"/>
    <w:rsid w:val="7E1874D9"/>
    <w:rsid w:val="7F3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883" w:firstLineChars="200"/>
      <w:outlineLvl w:val="0"/>
    </w:pPr>
    <w:rPr>
      <w:rFonts w:eastAsia="仿宋_GB2312" w:asciiTheme="minorAscii" w:hAnsiTheme="minorAscii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楷体_GB2312" w:cs="Times New Roman"/>
      <w:sz w:val="28"/>
      <w:szCs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2024-04-29T02:40:00Z</dcterms:created>
  <dc:creator>魏钊</dc:creator>
  <cp:lastModifiedBy>李博</cp:lastModifiedBy>
  <dcterms:modified xsi:type="dcterms:W3CDTF">2025-09-30T02:47:55Z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0644CBC6E6E148409BECAC3E23508FB8</vt:lpwstr>
  </property>
</Properties>
</file>